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AE" w:rsidRPr="001049AE" w:rsidRDefault="001049AE">
      <w:pPr>
        <w:rPr>
          <w:noProof/>
          <w:color w:val="FF0000"/>
          <w:sz w:val="36"/>
          <w:szCs w:val="36"/>
          <w:lang w:val="el-GR"/>
        </w:rPr>
      </w:pPr>
      <w:r w:rsidRPr="001049AE">
        <w:rPr>
          <w:noProof/>
          <w:color w:val="FF0000"/>
          <w:sz w:val="36"/>
          <w:szCs w:val="36"/>
          <w:lang w:val="el-GR"/>
        </w:rPr>
        <w:t xml:space="preserve">                                    2</w:t>
      </w:r>
      <w:r w:rsidRPr="001049AE">
        <w:rPr>
          <w:noProof/>
          <w:color w:val="FF0000"/>
          <w:sz w:val="36"/>
          <w:szCs w:val="36"/>
          <w:vertAlign w:val="superscript"/>
          <w:lang w:val="el-GR"/>
        </w:rPr>
        <w:t>ο</w:t>
      </w:r>
      <w:r w:rsidRPr="001049AE">
        <w:rPr>
          <w:noProof/>
          <w:color w:val="FF0000"/>
          <w:sz w:val="36"/>
          <w:szCs w:val="36"/>
          <w:lang w:val="el-GR"/>
        </w:rPr>
        <w:t xml:space="preserve"> φύλλο εργασίας</w:t>
      </w:r>
    </w:p>
    <w:p w:rsidR="00A12BF8" w:rsidRPr="00F10EF7" w:rsidRDefault="003D5BA9">
      <w:pPr>
        <w:rPr>
          <w:noProof/>
          <w:color w:val="FF0000"/>
          <w:lang w:val="el-GR"/>
        </w:rPr>
      </w:pPr>
      <w:r w:rsidRPr="00F10EF7">
        <w:rPr>
          <w:noProof/>
          <w:color w:val="FF0000"/>
          <w:lang w:val="el-GR"/>
        </w:rPr>
        <w:t>Α΄ΦΑΣΗ</w:t>
      </w:r>
    </w:p>
    <w:p w:rsidR="00516906" w:rsidRDefault="008B08F6" w:rsidP="00516906">
      <w:pPr>
        <w:rPr>
          <w:noProof/>
          <w:lang w:val="el-GR"/>
        </w:rPr>
      </w:pPr>
      <w:r>
        <w:rPr>
          <w:noProof/>
          <w:lang w:val="el-GR"/>
        </w:rPr>
        <w:t>ΔΡΑΣΤΗΡΙΟΤΗΤΑ 3</w:t>
      </w:r>
    </w:p>
    <w:p w:rsidR="00516906" w:rsidRDefault="00516906" w:rsidP="00516906">
      <w:pPr>
        <w:rPr>
          <w:lang w:val="el-GR"/>
        </w:rPr>
      </w:pPr>
      <w:r>
        <w:rPr>
          <w:lang w:val="el-GR"/>
        </w:rPr>
        <w:t>Αξιοθέατα του Ηρακλείου…. ΠΑΛΙΑ  και  ΣΗΜΕΡΑ……</w:t>
      </w:r>
    </w:p>
    <w:p w:rsidR="00516906" w:rsidRDefault="001049AE" w:rsidP="00516906">
      <w:pPr>
        <w:rPr>
          <w:lang w:val="el-GR"/>
        </w:rPr>
      </w:pPr>
      <w:r>
        <w:rPr>
          <w:lang w:val="el-GR"/>
        </w:rPr>
        <w:t>1</w:t>
      </w:r>
      <w:r w:rsidR="00516906">
        <w:rPr>
          <w:lang w:val="el-GR"/>
        </w:rPr>
        <w:t>)Αναγνωρίζετε  τα παρακάτω αξιοθέατα-μέρη του Ηρακλείου ; Γράψτε ποια είναι…</w:t>
      </w:r>
    </w:p>
    <w:p w:rsidR="00516906" w:rsidRDefault="00516906" w:rsidP="00516906">
      <w:pPr>
        <w:rPr>
          <w:lang w:val="el-GR"/>
        </w:rPr>
      </w:pPr>
      <w:r>
        <w:rPr>
          <w:noProof/>
        </w:rPr>
        <w:drawing>
          <wp:inline distT="0" distB="0" distL="0" distR="0">
            <wp:extent cx="2286000" cy="1600200"/>
            <wp:effectExtent l="19050" t="0" r="0" b="0"/>
            <wp:docPr id="1" name="Εικόνα 1" descr="C:\Users\Manos\Desktop\AGIOS MHNA P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s\Desktop\AGIOS MHNA PAL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5025" cy="1600200"/>
            <wp:effectExtent l="19050" t="0" r="9525" b="0"/>
            <wp:docPr id="6" name="Εικόνα 2" descr="C:\Users\Manos\Desktop\ΑΓΙΟΣ ΜΗΝΑΣ ΤΩ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s\Desktop\ΑΓΙΟΣ ΜΗΝΑΣ ΤΩΡ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38" cy="160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rPr>
          <w:lang w:val="el-GR"/>
        </w:rPr>
      </w:pPr>
      <w:r>
        <w:rPr>
          <w:lang w:val="el-GR"/>
        </w:rPr>
        <w:t>Είναι …………………………………………………………………………………………………………………………………………</w:t>
      </w:r>
    </w:p>
    <w:p w:rsidR="00516906" w:rsidRDefault="00516906" w:rsidP="00516906">
      <w:pPr>
        <w:tabs>
          <w:tab w:val="left" w:pos="3255"/>
        </w:tabs>
        <w:rPr>
          <w:lang w:val="el-GR"/>
        </w:rPr>
      </w:pPr>
      <w:r>
        <w:rPr>
          <w:lang w:val="el-GR"/>
        </w:rPr>
        <w:tab/>
      </w:r>
    </w:p>
    <w:p w:rsidR="00516906" w:rsidRDefault="00516906" w:rsidP="00516906">
      <w:pPr>
        <w:tabs>
          <w:tab w:val="left" w:pos="3255"/>
        </w:tabs>
        <w:rPr>
          <w:lang w:val="el-GR"/>
        </w:rPr>
      </w:pPr>
      <w:r>
        <w:rPr>
          <w:noProof/>
        </w:rPr>
        <w:drawing>
          <wp:inline distT="0" distB="0" distL="0" distR="0">
            <wp:extent cx="2963797" cy="1680811"/>
            <wp:effectExtent l="19050" t="0" r="8003" b="0"/>
            <wp:docPr id="3" name="Εικόνα 3" descr="C:\Users\Manos\Desktop\κνωσος παλι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os\Desktop\κνωσος παλι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93" cy="168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925" cy="1680126"/>
            <wp:effectExtent l="19050" t="0" r="9525" b="0"/>
            <wp:docPr id="2" name="Εικόνα 4" descr="C:\Users\Manos\Desktop\κνωσος τώ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os\Desktop\κνωσος τώρ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8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tabs>
          <w:tab w:val="left" w:pos="3255"/>
        </w:tabs>
        <w:rPr>
          <w:lang w:val="el-GR"/>
        </w:rPr>
      </w:pPr>
      <w:r>
        <w:rPr>
          <w:lang w:val="el-GR"/>
        </w:rPr>
        <w:t>Είναι…………………………………………………………………………………………………………………………………………</w:t>
      </w:r>
    </w:p>
    <w:p w:rsidR="00516906" w:rsidRDefault="00516906" w:rsidP="00516906">
      <w:pPr>
        <w:tabs>
          <w:tab w:val="left" w:pos="3255"/>
        </w:tabs>
        <w:rPr>
          <w:noProof/>
          <w:lang w:val="el-GR"/>
        </w:rPr>
      </w:pPr>
      <w:r>
        <w:rPr>
          <w:noProof/>
        </w:rPr>
        <w:drawing>
          <wp:inline distT="0" distB="0" distL="0" distR="0">
            <wp:extent cx="2676525" cy="1325677"/>
            <wp:effectExtent l="19050" t="0" r="9525" b="0"/>
            <wp:docPr id="11" name="Εικόνα 6" descr="C:\Users\Manos\Desktop\φωτο ηρακλειο\ενετικο λιμάνι παλι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os\Desktop\φωτο ηρακλειο\ενετικο λιμάνι παλι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2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6525" cy="1381156"/>
            <wp:effectExtent l="19050" t="0" r="9525" b="0"/>
            <wp:docPr id="12" name="Εικόνα 7" descr="C:\Users\Manos\Desktop\φωτο ηρακλειο\ενετικο λιμάνι τω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os\Desktop\φωτο ηρακλειο\ενετικο λιμάνι τωρ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8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tabs>
          <w:tab w:val="left" w:pos="3255"/>
        </w:tabs>
        <w:rPr>
          <w:lang w:val="el-GR"/>
        </w:rPr>
      </w:pPr>
      <w:r>
        <w:rPr>
          <w:lang w:val="el-GR"/>
        </w:rPr>
        <w:t>Είναι …………………………………………………………………………………………………………………………………………….</w:t>
      </w:r>
    </w:p>
    <w:p w:rsidR="00516906" w:rsidRDefault="00516906" w:rsidP="00516906">
      <w:pPr>
        <w:tabs>
          <w:tab w:val="left" w:pos="3255"/>
        </w:tabs>
        <w:rPr>
          <w:lang w:val="el-GR"/>
        </w:rPr>
      </w:pPr>
    </w:p>
    <w:p w:rsidR="00516906" w:rsidRDefault="00516906" w:rsidP="00516906">
      <w:pPr>
        <w:tabs>
          <w:tab w:val="left" w:pos="3255"/>
        </w:tabs>
        <w:rPr>
          <w:lang w:val="el-GR"/>
        </w:rPr>
      </w:pPr>
      <w:r>
        <w:rPr>
          <w:noProof/>
        </w:rPr>
        <w:drawing>
          <wp:inline distT="0" distB="0" distL="0" distR="0">
            <wp:extent cx="2948255" cy="1847850"/>
            <wp:effectExtent l="19050" t="0" r="4495" b="0"/>
            <wp:docPr id="13" name="Εικόνα 8" descr="C:\Users\Manos\Desktop\φωτο ηρακλειο\Κρήνη Μοροζίνι παλι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nos\Desktop\φωτο ηρακλειο\Κρήνη Μοροζίνι παλι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6500" cy="1847850"/>
            <wp:effectExtent l="19050" t="0" r="0" b="0"/>
            <wp:docPr id="14" name="Εικόνα 9" descr="C:\Users\Manos\Desktop\φωτο ηρακλειο\κρήνη Μοροζίνι τώ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nos\Desktop\φωτο ηρακλειο\κρήνη Μοροζίνι τώρ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rPr>
          <w:lang w:val="el-GR"/>
        </w:rPr>
      </w:pPr>
      <w:r>
        <w:rPr>
          <w:lang w:val="el-GR"/>
        </w:rPr>
        <w:t>Είναι……………………………………………………………………………………………………………………………………………..</w:t>
      </w:r>
    </w:p>
    <w:p w:rsidR="00516906" w:rsidRDefault="00516906" w:rsidP="00516906">
      <w:pPr>
        <w:rPr>
          <w:lang w:val="el-GR"/>
        </w:rPr>
      </w:pPr>
    </w:p>
    <w:p w:rsidR="00516906" w:rsidRDefault="00516906" w:rsidP="00516906">
      <w:pPr>
        <w:rPr>
          <w:lang w:val="el-GR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5" name="Εικόνα 10" descr="C:\Users\Manos\Desktop\λοτζια παλι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nos\Desktop\λοτζια παλι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16" name="Εικόνα 11" descr="C:\Users\Manos\Desktop\λότζ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os\Desktop\λότζι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rPr>
          <w:lang w:val="el-GR"/>
        </w:rPr>
      </w:pPr>
      <w:r>
        <w:rPr>
          <w:lang w:val="el-GR"/>
        </w:rPr>
        <w:t>Είναι …………………………………………………………………………………………………………………………………………….</w:t>
      </w:r>
    </w:p>
    <w:p w:rsidR="00516906" w:rsidRDefault="00516906" w:rsidP="00516906">
      <w:pPr>
        <w:rPr>
          <w:lang w:val="el-GR"/>
        </w:rPr>
      </w:pPr>
      <w:r>
        <w:rPr>
          <w:noProof/>
        </w:rPr>
        <w:drawing>
          <wp:inline distT="0" distB="0" distL="0" distR="0">
            <wp:extent cx="2657475" cy="1714500"/>
            <wp:effectExtent l="19050" t="0" r="9525" b="0"/>
            <wp:docPr id="17" name="Εικόνα 12" descr="C:\Users\Manos\Desktop\ΑΡΧΑΙΟΛΟΓΙΚΌ ΜΟΥΣΕΊ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nos\Desktop\ΑΡΧΑΙΟΛΟΓΙΚΌ ΜΟΥΣΕΊ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9850" cy="1713510"/>
            <wp:effectExtent l="19050" t="0" r="0" b="0"/>
            <wp:docPr id="18" name="Εικόνα 13" descr="C:\Users\Manos\Desktop\αρχαιολογικό τώ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nos\Desktop\αρχαιολογικό τώρ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06" w:rsidRDefault="00516906" w:rsidP="00516906">
      <w:pPr>
        <w:rPr>
          <w:lang w:val="el-GR"/>
        </w:rPr>
      </w:pPr>
      <w:r>
        <w:rPr>
          <w:lang w:val="el-GR"/>
        </w:rPr>
        <w:t>Είναι……………………………………………………………………………………………………………………………………………</w:t>
      </w:r>
    </w:p>
    <w:p w:rsidR="00516906" w:rsidRDefault="00516906" w:rsidP="00516906">
      <w:pPr>
        <w:rPr>
          <w:lang w:val="el-GR"/>
        </w:rPr>
      </w:pPr>
    </w:p>
    <w:p w:rsidR="00516906" w:rsidRPr="002C5A6F" w:rsidRDefault="00516906" w:rsidP="00516906">
      <w:pPr>
        <w:rPr>
          <w:lang w:val="el-GR"/>
        </w:rPr>
      </w:pPr>
      <w:r>
        <w:rPr>
          <w:lang w:val="el-GR"/>
        </w:rPr>
        <w:t>Μπράβο  τα κατάφερες θαυμάσια!!!!</w:t>
      </w:r>
    </w:p>
    <w:p w:rsidR="00516906" w:rsidRDefault="00516906">
      <w:pPr>
        <w:rPr>
          <w:noProof/>
          <w:lang w:val="el-GR"/>
        </w:rPr>
      </w:pPr>
    </w:p>
    <w:p w:rsidR="00A12BF8" w:rsidRPr="003D5BA9" w:rsidRDefault="00516906">
      <w:pPr>
        <w:rPr>
          <w:noProof/>
          <w:lang w:val="el-GR"/>
        </w:rPr>
      </w:pPr>
      <w:r>
        <w:rPr>
          <w:noProof/>
          <w:lang w:val="el-GR"/>
        </w:rPr>
        <w:t xml:space="preserve"> 3</w:t>
      </w:r>
      <w:r w:rsidR="00E17C71">
        <w:rPr>
          <w:noProof/>
          <w:lang w:val="el-GR"/>
        </w:rPr>
        <w:t>) Κ</w:t>
      </w:r>
      <w:r w:rsidR="003D5BA9">
        <w:rPr>
          <w:noProof/>
          <w:lang w:val="el-GR"/>
        </w:rPr>
        <w:t xml:space="preserve">ατασκευή εννοιολογικού χάρτη με τη βοήθεια του λογισμικού </w:t>
      </w:r>
      <w:r w:rsidR="003D5BA9">
        <w:rPr>
          <w:noProof/>
        </w:rPr>
        <w:t>INSPIRATION</w:t>
      </w:r>
      <w:r w:rsidR="003D5BA9" w:rsidRPr="003D5BA9">
        <w:rPr>
          <w:noProof/>
          <w:lang w:val="el-GR"/>
        </w:rPr>
        <w:t>.</w:t>
      </w:r>
      <w:r>
        <w:rPr>
          <w:noProof/>
          <w:lang w:val="el-GR"/>
        </w:rPr>
        <w:t xml:space="preserve"> Όπως παρακάτω.</w:t>
      </w:r>
    </w:p>
    <w:p w:rsidR="00A12BF8" w:rsidRPr="003D5BA9" w:rsidRDefault="00A12BF8">
      <w:pPr>
        <w:rPr>
          <w:noProof/>
          <w:lang w:val="el-GR"/>
        </w:rPr>
      </w:pPr>
    </w:p>
    <w:p w:rsidR="00AF09AE" w:rsidRDefault="00A12BF8">
      <w:r>
        <w:rPr>
          <w:noProof/>
        </w:rPr>
        <w:drawing>
          <wp:inline distT="0" distB="0" distL="0" distR="0">
            <wp:extent cx="6305550" cy="38766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9AE" w:rsidSect="00AF09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6C2"/>
    <w:multiLevelType w:val="hybridMultilevel"/>
    <w:tmpl w:val="6D04B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5A55"/>
    <w:multiLevelType w:val="hybridMultilevel"/>
    <w:tmpl w:val="C62C3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BF8"/>
    <w:rsid w:val="0007655F"/>
    <w:rsid w:val="001049AE"/>
    <w:rsid w:val="001D26D2"/>
    <w:rsid w:val="00216BE2"/>
    <w:rsid w:val="003D5BA9"/>
    <w:rsid w:val="00516906"/>
    <w:rsid w:val="00587D64"/>
    <w:rsid w:val="008B08F6"/>
    <w:rsid w:val="00A12BF8"/>
    <w:rsid w:val="00AF09AE"/>
    <w:rsid w:val="00BD5EF3"/>
    <w:rsid w:val="00E17C71"/>
    <w:rsid w:val="00F1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F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17C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8</cp:revision>
  <dcterms:created xsi:type="dcterms:W3CDTF">2015-07-15T14:10:00Z</dcterms:created>
  <dcterms:modified xsi:type="dcterms:W3CDTF">2015-07-17T11:20:00Z</dcterms:modified>
</cp:coreProperties>
</file>